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DCBE" w14:textId="1B586626" w:rsidR="00333E52" w:rsidRPr="004B7213" w:rsidRDefault="00D011AF" w:rsidP="006E042D">
      <w:pPr>
        <w:jc w:val="center"/>
        <w:rPr>
          <w:b/>
          <w:sz w:val="36"/>
          <w:szCs w:val="32"/>
        </w:rPr>
      </w:pPr>
      <w:r w:rsidRPr="004B7213">
        <w:rPr>
          <w:b/>
          <w:sz w:val="36"/>
          <w:szCs w:val="32"/>
        </w:rPr>
        <w:t>Catherine</w:t>
      </w:r>
      <w:r w:rsidR="006E042D" w:rsidRPr="004B7213">
        <w:rPr>
          <w:b/>
          <w:sz w:val="36"/>
          <w:szCs w:val="32"/>
        </w:rPr>
        <w:t xml:space="preserve"> </w:t>
      </w:r>
      <w:r w:rsidRPr="004B7213">
        <w:rPr>
          <w:b/>
          <w:sz w:val="36"/>
          <w:szCs w:val="32"/>
        </w:rPr>
        <w:t xml:space="preserve">E. </w:t>
      </w:r>
      <w:r w:rsidR="006E042D" w:rsidRPr="004B7213">
        <w:rPr>
          <w:b/>
          <w:sz w:val="36"/>
          <w:szCs w:val="32"/>
        </w:rPr>
        <w:t xml:space="preserve">Zebroski </w:t>
      </w:r>
    </w:p>
    <w:p w14:paraId="694E1354" w14:textId="4E7126A2" w:rsidR="006E042D" w:rsidRPr="00D35803" w:rsidRDefault="00731B33" w:rsidP="006E042D">
      <w:pPr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5160 Lincoln Road Apt. #206 </w:t>
      </w:r>
      <w:r>
        <w:rPr>
          <w:rFonts w:ascii="Wingdings" w:hAnsi="Wingdings"/>
          <w:color w:val="000000"/>
        </w:rPr>
        <w:t></w:t>
      </w:r>
      <w:r>
        <w:rPr>
          <w:sz w:val="22"/>
          <w:szCs w:val="22"/>
        </w:rPr>
        <w:t xml:space="preserve">Lincoln, North Dakota 58504 </w:t>
      </w:r>
      <w:r>
        <w:rPr>
          <w:rFonts w:ascii="Wingdings" w:hAnsi="Wingdings"/>
          <w:color w:val="000000"/>
        </w:rPr>
        <w:br/>
      </w:r>
      <w:r>
        <w:rPr>
          <w:sz w:val="22"/>
          <w:szCs w:val="22"/>
        </w:rPr>
        <w:t xml:space="preserve">(218) 232-4654 </w:t>
      </w:r>
      <w:r w:rsidRPr="00374795">
        <w:rPr>
          <w:rFonts w:ascii="Wingdings" w:hAnsi="Wingdings"/>
          <w:color w:val="000000"/>
        </w:rPr>
        <w:t></w:t>
      </w:r>
      <w:r w:rsidR="006E042D" w:rsidRPr="006E042D">
        <w:rPr>
          <w:sz w:val="22"/>
          <w:szCs w:val="22"/>
        </w:rPr>
        <w:t>cezebroski1@umary.edu</w:t>
      </w:r>
      <w:r w:rsidR="00D35803" w:rsidRPr="00374795">
        <w:rPr>
          <w:rFonts w:ascii="Wingdings" w:hAnsi="Wingdings"/>
          <w:color w:val="000000"/>
        </w:rPr>
        <w:t></w:t>
      </w:r>
      <w:r w:rsidR="00D35803" w:rsidRPr="00D35803">
        <w:rPr>
          <w:rFonts w:cs="Times New Roman"/>
          <w:color w:val="000000"/>
          <w:sz w:val="22"/>
          <w:szCs w:val="22"/>
        </w:rPr>
        <w:t>www.catherinezebroski.weebly.com</w:t>
      </w:r>
    </w:p>
    <w:p w14:paraId="10D96079" w14:textId="77777777" w:rsidR="00D011AF" w:rsidRDefault="00D011AF" w:rsidP="006E042D"/>
    <w:p w14:paraId="3AC1BEEB" w14:textId="50C89602" w:rsidR="006E042D" w:rsidRPr="00CA3D7A" w:rsidRDefault="006E042D" w:rsidP="00CA3D7A">
      <w:pPr>
        <w:ind w:left="1440" w:hanging="1440"/>
      </w:pPr>
      <w:r w:rsidRPr="006E042D">
        <w:rPr>
          <w:b/>
        </w:rPr>
        <w:t>Objective</w:t>
      </w:r>
      <w:r w:rsidR="00731B33">
        <w:rPr>
          <w:b/>
        </w:rPr>
        <w:tab/>
      </w:r>
      <w:r w:rsidR="00731B33" w:rsidRPr="00FA6DCE">
        <w:rPr>
          <w:sz w:val="22"/>
          <w:szCs w:val="22"/>
        </w:rPr>
        <w:t>T</w:t>
      </w:r>
      <w:r w:rsidR="002D264D" w:rsidRPr="00FA6DCE">
        <w:rPr>
          <w:sz w:val="22"/>
          <w:szCs w:val="22"/>
        </w:rPr>
        <w:t>o obtain</w:t>
      </w:r>
      <w:r w:rsidR="00CA3D7A" w:rsidRPr="00FA6DCE">
        <w:rPr>
          <w:sz w:val="22"/>
          <w:szCs w:val="22"/>
        </w:rPr>
        <w:t xml:space="preserve"> a teaching position at the elementary lev</w:t>
      </w:r>
      <w:r w:rsidR="00E028A3" w:rsidRPr="00FA6DCE">
        <w:rPr>
          <w:sz w:val="22"/>
          <w:szCs w:val="22"/>
        </w:rPr>
        <w:t>el by utilizing my professionalism, pedagogical content knowledge, understanding</w:t>
      </w:r>
      <w:r w:rsidR="007A3048" w:rsidRPr="00FA6DCE">
        <w:rPr>
          <w:sz w:val="22"/>
          <w:szCs w:val="22"/>
        </w:rPr>
        <w:t xml:space="preserve"> of</w:t>
      </w:r>
      <w:r w:rsidR="00E028A3" w:rsidRPr="00FA6DCE">
        <w:rPr>
          <w:sz w:val="22"/>
          <w:szCs w:val="22"/>
        </w:rPr>
        <w:t xml:space="preserve"> learner diversity</w:t>
      </w:r>
      <w:r w:rsidR="007A3048" w:rsidRPr="00FA6DCE">
        <w:rPr>
          <w:sz w:val="22"/>
          <w:szCs w:val="22"/>
        </w:rPr>
        <w:t xml:space="preserve">, and </w:t>
      </w:r>
      <w:r w:rsidR="008226A7" w:rsidRPr="00FA6DCE">
        <w:rPr>
          <w:sz w:val="22"/>
          <w:szCs w:val="22"/>
        </w:rPr>
        <w:t xml:space="preserve">passion for </w:t>
      </w:r>
      <w:r w:rsidR="007A3048" w:rsidRPr="00FA6DCE">
        <w:rPr>
          <w:sz w:val="22"/>
          <w:szCs w:val="22"/>
        </w:rPr>
        <w:t>self-efficacy</w:t>
      </w:r>
      <w:r w:rsidR="00CA3D7A" w:rsidRPr="00FA6DCE">
        <w:rPr>
          <w:sz w:val="22"/>
          <w:szCs w:val="22"/>
        </w:rPr>
        <w:t xml:space="preserve"> to pos</w:t>
      </w:r>
      <w:r w:rsidR="002D264D" w:rsidRPr="00FA6DCE">
        <w:rPr>
          <w:sz w:val="22"/>
          <w:szCs w:val="22"/>
        </w:rPr>
        <w:t>itively impact student learning</w:t>
      </w:r>
      <w:r w:rsidR="00731B33" w:rsidRPr="00FA6DCE">
        <w:rPr>
          <w:sz w:val="22"/>
          <w:szCs w:val="22"/>
        </w:rPr>
        <w:t>.</w:t>
      </w:r>
    </w:p>
    <w:p w14:paraId="35C6181C" w14:textId="77777777" w:rsidR="006E042D" w:rsidRDefault="006E042D" w:rsidP="006E042D">
      <w:pPr>
        <w:rPr>
          <w:b/>
        </w:rPr>
      </w:pPr>
    </w:p>
    <w:p w14:paraId="0B97C2BE" w14:textId="7670C17D" w:rsidR="006E042D" w:rsidRPr="00FA6DCE" w:rsidRDefault="006E042D" w:rsidP="006E042D">
      <w:pPr>
        <w:rPr>
          <w:sz w:val="22"/>
          <w:szCs w:val="22"/>
        </w:rPr>
      </w:pPr>
      <w:r>
        <w:rPr>
          <w:b/>
        </w:rPr>
        <w:t>Education</w:t>
      </w:r>
      <w:r>
        <w:rPr>
          <w:b/>
        </w:rPr>
        <w:tab/>
      </w:r>
      <w:r w:rsidR="00E028A3" w:rsidRPr="00FA6DCE">
        <w:rPr>
          <w:sz w:val="22"/>
          <w:szCs w:val="22"/>
        </w:rPr>
        <w:t xml:space="preserve">Bachelor in </w:t>
      </w:r>
      <w:r w:rsidRPr="00FA6DCE">
        <w:rPr>
          <w:sz w:val="22"/>
          <w:szCs w:val="22"/>
        </w:rPr>
        <w:t>Elementary Education</w:t>
      </w:r>
      <w:r w:rsidR="007A3048" w:rsidRP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ab/>
      </w:r>
      <w:r w:rsidR="00E028A3" w:rsidRPr="00FA6DCE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>April</w:t>
      </w:r>
      <w:r w:rsidR="002D264D" w:rsidRPr="00FA6DCE">
        <w:rPr>
          <w:sz w:val="22"/>
          <w:szCs w:val="22"/>
        </w:rPr>
        <w:t xml:space="preserve"> 2016</w:t>
      </w:r>
    </w:p>
    <w:p w14:paraId="58169AF6" w14:textId="5EBBDEFB" w:rsidR="006E042D" w:rsidRPr="00FA6DCE" w:rsidRDefault="00D011AF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  <w:t xml:space="preserve">Bachelor </w:t>
      </w:r>
      <w:r w:rsidR="00E64776" w:rsidRPr="00FA6DCE">
        <w:rPr>
          <w:sz w:val="22"/>
          <w:szCs w:val="22"/>
        </w:rPr>
        <w:t>i</w:t>
      </w:r>
      <w:r w:rsidR="006E042D" w:rsidRPr="00FA6DCE">
        <w:rPr>
          <w:sz w:val="22"/>
          <w:szCs w:val="22"/>
        </w:rPr>
        <w:t xml:space="preserve">n Catholic Studies </w:t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>April</w:t>
      </w:r>
      <w:r w:rsidR="002D264D" w:rsidRPr="00FA6DCE">
        <w:rPr>
          <w:sz w:val="22"/>
          <w:szCs w:val="22"/>
        </w:rPr>
        <w:t xml:space="preserve"> 2016</w:t>
      </w:r>
    </w:p>
    <w:p w14:paraId="3AB863A1" w14:textId="0EF509EC" w:rsidR="002D264D" w:rsidRPr="00FA6DCE" w:rsidRDefault="002D264D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="00D011AF"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>University of Mary, Bismarck, North Dakota</w:t>
      </w:r>
    </w:p>
    <w:p w14:paraId="5361BA51" w14:textId="3CB3CFBA" w:rsidR="002D264D" w:rsidRPr="00FA6DCE" w:rsidRDefault="00D011AF" w:rsidP="00D011AF">
      <w:pPr>
        <w:ind w:left="2160"/>
        <w:rPr>
          <w:sz w:val="22"/>
          <w:szCs w:val="22"/>
        </w:rPr>
      </w:pPr>
      <w:r w:rsidRPr="00FA6DCE">
        <w:rPr>
          <w:sz w:val="22"/>
          <w:szCs w:val="22"/>
        </w:rPr>
        <w:t>Cumulative</w:t>
      </w:r>
      <w:r w:rsidR="002D264D" w:rsidRPr="00FA6DCE">
        <w:rPr>
          <w:sz w:val="22"/>
          <w:szCs w:val="22"/>
        </w:rPr>
        <w:t xml:space="preserve"> GPA 3.9 </w:t>
      </w:r>
    </w:p>
    <w:p w14:paraId="7643A216" w14:textId="77777777" w:rsidR="006E042D" w:rsidRDefault="006E042D" w:rsidP="006E042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BAE1437" w14:textId="51132C68" w:rsidR="006E042D" w:rsidRPr="00ED1981" w:rsidRDefault="006E042D" w:rsidP="006E042D">
      <w:pPr>
        <w:rPr>
          <w:sz w:val="22"/>
          <w:szCs w:val="22"/>
        </w:rPr>
      </w:pPr>
      <w:r>
        <w:rPr>
          <w:b/>
        </w:rPr>
        <w:t>Certification</w:t>
      </w:r>
      <w:r>
        <w:rPr>
          <w:b/>
        </w:rPr>
        <w:tab/>
      </w:r>
      <w:r w:rsidRPr="00FA6DCE">
        <w:rPr>
          <w:sz w:val="22"/>
          <w:szCs w:val="22"/>
        </w:rPr>
        <w:t xml:space="preserve">North Dakota State Teaching License </w:t>
      </w:r>
      <w:r w:rsidR="00D011AF" w:rsidRPr="00FA6DCE">
        <w:rPr>
          <w:i/>
          <w:sz w:val="22"/>
          <w:szCs w:val="22"/>
        </w:rPr>
        <w:t>(</w:t>
      </w:r>
      <w:r w:rsidR="00ED1981">
        <w:rPr>
          <w:i/>
          <w:sz w:val="22"/>
          <w:szCs w:val="22"/>
        </w:rPr>
        <w:t>in progress, completion expected April 2016)</w:t>
      </w:r>
    </w:p>
    <w:p w14:paraId="004A3CF4" w14:textId="77777777" w:rsidR="004710CB" w:rsidRPr="00FA6DCE" w:rsidRDefault="004710CB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  <w:t xml:space="preserve">Interim Substitute </w:t>
      </w:r>
      <w:r w:rsidR="00AE42F8" w:rsidRPr="00FA6DCE">
        <w:rPr>
          <w:sz w:val="22"/>
          <w:szCs w:val="22"/>
        </w:rPr>
        <w:t>License</w:t>
      </w:r>
      <w:r w:rsidRPr="00FA6DCE">
        <w:rPr>
          <w:sz w:val="22"/>
          <w:szCs w:val="22"/>
        </w:rPr>
        <w:t xml:space="preserve"> for Bismarck Public School District </w:t>
      </w:r>
    </w:p>
    <w:p w14:paraId="3B110E3E" w14:textId="77777777" w:rsidR="006E042D" w:rsidRDefault="006E042D" w:rsidP="004349F0">
      <w:pPr>
        <w:rPr>
          <w:b/>
        </w:rPr>
      </w:pPr>
    </w:p>
    <w:p w14:paraId="3979FA09" w14:textId="77777777" w:rsidR="00D011AF" w:rsidRPr="00FA6DCE" w:rsidRDefault="006E042D" w:rsidP="006E042D">
      <w:pPr>
        <w:rPr>
          <w:sz w:val="22"/>
          <w:szCs w:val="22"/>
        </w:rPr>
      </w:pPr>
      <w:r>
        <w:rPr>
          <w:b/>
        </w:rPr>
        <w:t xml:space="preserve">Teaching </w:t>
      </w:r>
      <w:r w:rsidR="00731B33">
        <w:rPr>
          <w:b/>
        </w:rPr>
        <w:tab/>
      </w:r>
      <w:r w:rsidR="00731B33" w:rsidRPr="00FA6DCE">
        <w:rPr>
          <w:sz w:val="22"/>
          <w:szCs w:val="22"/>
        </w:rPr>
        <w:t>Elementary Education Practicum</w:t>
      </w:r>
      <w:r w:rsidR="00D011AF" w:rsidRPr="00FA6DCE">
        <w:rPr>
          <w:sz w:val="22"/>
          <w:szCs w:val="22"/>
        </w:rPr>
        <w:t>:</w:t>
      </w:r>
      <w:r w:rsidR="00731B33" w:rsidRPr="00FA6DCE">
        <w:rPr>
          <w:sz w:val="22"/>
          <w:szCs w:val="22"/>
        </w:rPr>
        <w:tab/>
      </w:r>
    </w:p>
    <w:p w14:paraId="6D58A82D" w14:textId="1A2772EE" w:rsidR="00ED1981" w:rsidRPr="00ED1981" w:rsidRDefault="00D011AF" w:rsidP="00ED1981">
      <w:r>
        <w:rPr>
          <w:b/>
        </w:rPr>
        <w:t>Experience</w:t>
      </w:r>
      <w:r w:rsidR="00ED1981">
        <w:tab/>
      </w:r>
      <w:proofErr w:type="spellStart"/>
      <w:r w:rsidR="00ED1981" w:rsidRPr="00FA6DCE">
        <w:rPr>
          <w:sz w:val="22"/>
          <w:szCs w:val="22"/>
          <w:u w:val="single"/>
        </w:rPr>
        <w:t>Saxvik</w:t>
      </w:r>
      <w:proofErr w:type="spellEnd"/>
      <w:r w:rsidR="00ED1981" w:rsidRPr="00FA6DCE">
        <w:rPr>
          <w:sz w:val="22"/>
          <w:szCs w:val="22"/>
          <w:u w:val="single"/>
        </w:rPr>
        <w:t xml:space="preserve"> Elementary School (Fourth Grade)</w:t>
      </w:r>
      <w:r w:rsidR="00ED1981" w:rsidRPr="00FA6DCE">
        <w:rPr>
          <w:sz w:val="22"/>
          <w:szCs w:val="22"/>
        </w:rPr>
        <w:tab/>
      </w:r>
      <w:r w:rsidR="00ED1981" w:rsidRPr="00FA6DCE">
        <w:rPr>
          <w:sz w:val="22"/>
          <w:szCs w:val="22"/>
        </w:rPr>
        <w:tab/>
      </w:r>
      <w:r w:rsidR="00ED1981" w:rsidRPr="00FA6DCE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proofErr w:type="gramStart"/>
      <w:r w:rsidR="00ED1981" w:rsidRPr="00FA6DCE">
        <w:rPr>
          <w:sz w:val="22"/>
          <w:szCs w:val="22"/>
        </w:rPr>
        <w:t>Fall</w:t>
      </w:r>
      <w:proofErr w:type="gramEnd"/>
      <w:r w:rsidR="00ED1981" w:rsidRPr="00FA6DCE">
        <w:rPr>
          <w:sz w:val="22"/>
          <w:szCs w:val="22"/>
        </w:rPr>
        <w:t xml:space="preserve"> 2015</w:t>
      </w:r>
    </w:p>
    <w:p w14:paraId="7D38A61A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Observed and assisted in classroom activities</w:t>
      </w:r>
    </w:p>
    <w:p w14:paraId="0149390C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Developed and instructed engaging lessons in Math, Science, Social Studies, and Reading. </w:t>
      </w:r>
    </w:p>
    <w:p w14:paraId="711E2FBD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Encouraged an atmosphere of active student participation and student responsibility of learning through questioning </w:t>
      </w:r>
    </w:p>
    <w:p w14:paraId="2E1A5036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Participated in Professional Learning Communities </w:t>
      </w:r>
    </w:p>
    <w:p w14:paraId="4283F1DF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Created a positive learning environment by initiating and maintaining relationships with students</w:t>
      </w:r>
    </w:p>
    <w:p w14:paraId="5AE2D213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Instructed students in both large group and small group settings</w:t>
      </w:r>
    </w:p>
    <w:p w14:paraId="4AA2097B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Maintained an engaged classroom using different classroom management techniques </w:t>
      </w:r>
    </w:p>
    <w:p w14:paraId="455280B6" w14:textId="77777777" w:rsidR="00ED1981" w:rsidRPr="00FA6DCE" w:rsidRDefault="00ED1981" w:rsidP="00ED1981">
      <w:pPr>
        <w:pStyle w:val="ListParagraph"/>
        <w:numPr>
          <w:ilvl w:val="0"/>
          <w:numId w:val="14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Monitored progress of ELL student in Case Study</w:t>
      </w:r>
    </w:p>
    <w:p w14:paraId="420FA5CE" w14:textId="77777777" w:rsidR="00ED1981" w:rsidRDefault="00ED1981" w:rsidP="006E042D"/>
    <w:p w14:paraId="26A2118D" w14:textId="466B36F0" w:rsidR="006E042D" w:rsidRPr="00FA6DCE" w:rsidRDefault="00D011AF" w:rsidP="006E042D">
      <w:pPr>
        <w:rPr>
          <w:sz w:val="22"/>
          <w:szCs w:val="22"/>
        </w:rPr>
      </w:pPr>
      <w:r>
        <w:tab/>
      </w:r>
      <w:r>
        <w:tab/>
      </w:r>
      <w:r w:rsidRPr="00FA6DCE">
        <w:rPr>
          <w:sz w:val="22"/>
          <w:szCs w:val="22"/>
          <w:u w:val="single"/>
        </w:rPr>
        <w:t>C</w:t>
      </w:r>
      <w:r w:rsidR="006E042D" w:rsidRPr="00FA6DCE">
        <w:rPr>
          <w:sz w:val="22"/>
          <w:szCs w:val="22"/>
          <w:u w:val="single"/>
        </w:rPr>
        <w:t>entennial Elementary School (Second Grade)</w:t>
      </w:r>
      <w:r w:rsidRPr="00FA6DCE">
        <w:rPr>
          <w:sz w:val="22"/>
          <w:szCs w:val="22"/>
        </w:rPr>
        <w:t xml:space="preserve"> </w:t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proofErr w:type="gramStart"/>
      <w:r w:rsidRPr="00FA6DCE">
        <w:rPr>
          <w:sz w:val="22"/>
          <w:szCs w:val="22"/>
        </w:rPr>
        <w:t>Fall</w:t>
      </w:r>
      <w:proofErr w:type="gramEnd"/>
      <w:r w:rsidRPr="00FA6DCE">
        <w:rPr>
          <w:sz w:val="22"/>
          <w:szCs w:val="22"/>
        </w:rPr>
        <w:t xml:space="preserve"> 2014</w:t>
      </w:r>
    </w:p>
    <w:p w14:paraId="32880E4A" w14:textId="77777777" w:rsidR="006E042D" w:rsidRPr="00FA6DCE" w:rsidRDefault="006E042D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Observed and assisted in classroom activities</w:t>
      </w:r>
    </w:p>
    <w:p w14:paraId="2898EBF9" w14:textId="77777777" w:rsidR="006E042D" w:rsidRPr="00FA6DCE" w:rsidRDefault="006E042D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Developed and instructed engaging lessons in Music, Physical Education, Language Arts, and Visual Arts</w:t>
      </w:r>
    </w:p>
    <w:p w14:paraId="0DA1870D" w14:textId="77777777" w:rsidR="004710CB" w:rsidRPr="00FA6DCE" w:rsidRDefault="004710CB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Assisted in creating learning artifacts to display in the classroom</w:t>
      </w:r>
    </w:p>
    <w:p w14:paraId="08C6BE2A" w14:textId="77777777" w:rsidR="00AE42F8" w:rsidRPr="00FA6DCE" w:rsidRDefault="00AE42F8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Encouraged an atmosphere of active student participation and student responsibility of learning through questioning </w:t>
      </w:r>
    </w:p>
    <w:p w14:paraId="4B7A0CD3" w14:textId="77777777" w:rsidR="006E042D" w:rsidRPr="00FA6DCE" w:rsidRDefault="006E042D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>Participated in Professional Learning Communities</w:t>
      </w:r>
    </w:p>
    <w:p w14:paraId="244AE401" w14:textId="77777777" w:rsidR="006E042D" w:rsidRPr="00FA6DCE" w:rsidRDefault="004710CB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Observed collecting and recording Baseline and CFA data </w:t>
      </w:r>
    </w:p>
    <w:p w14:paraId="6819BCAC" w14:textId="77777777" w:rsidR="004710CB" w:rsidRPr="00FA6DCE" w:rsidRDefault="004710CB" w:rsidP="00D011AF">
      <w:pPr>
        <w:pStyle w:val="ListParagraph"/>
        <w:numPr>
          <w:ilvl w:val="0"/>
          <w:numId w:val="1"/>
        </w:numPr>
        <w:ind w:left="2160"/>
        <w:rPr>
          <w:b/>
          <w:sz w:val="22"/>
          <w:szCs w:val="22"/>
        </w:rPr>
      </w:pPr>
      <w:r w:rsidRPr="00FA6DCE">
        <w:rPr>
          <w:sz w:val="22"/>
          <w:szCs w:val="22"/>
        </w:rPr>
        <w:t xml:space="preserve">Maintained an engaged classroom using different classroom management techniques </w:t>
      </w:r>
    </w:p>
    <w:p w14:paraId="7EB145FF" w14:textId="77777777" w:rsidR="00D011AF" w:rsidRPr="00ED1981" w:rsidRDefault="00D011AF" w:rsidP="00ED1981">
      <w:pPr>
        <w:rPr>
          <w:b/>
        </w:rPr>
      </w:pPr>
    </w:p>
    <w:p w14:paraId="4A1914BF" w14:textId="77777777" w:rsidR="00ED1981" w:rsidRPr="00FA6DCE" w:rsidRDefault="006E042D" w:rsidP="00ED1981">
      <w:pPr>
        <w:rPr>
          <w:sz w:val="22"/>
          <w:szCs w:val="22"/>
        </w:rPr>
      </w:pPr>
      <w:r>
        <w:rPr>
          <w:b/>
        </w:rPr>
        <w:t xml:space="preserve">Related </w:t>
      </w:r>
      <w:r w:rsidR="00D011AF">
        <w:rPr>
          <w:b/>
        </w:rPr>
        <w:tab/>
      </w:r>
      <w:r w:rsidR="00ED1981" w:rsidRPr="00FA6DCE">
        <w:rPr>
          <w:sz w:val="22"/>
          <w:szCs w:val="22"/>
        </w:rPr>
        <w:t>Volunteer at Lewis and Clark Elementary School in Mandan:</w:t>
      </w:r>
    </w:p>
    <w:p w14:paraId="3F3DC877" w14:textId="0307343A" w:rsidR="00ED1981" w:rsidRPr="00FA6DCE" w:rsidRDefault="00ED1981" w:rsidP="00ED1981">
      <w:pPr>
        <w:rPr>
          <w:sz w:val="22"/>
          <w:szCs w:val="22"/>
        </w:rPr>
      </w:pPr>
      <w:r>
        <w:rPr>
          <w:b/>
        </w:rPr>
        <w:t>Experience</w:t>
      </w:r>
      <w:r>
        <w:tab/>
      </w:r>
      <w:r w:rsidRPr="00FA6DCE">
        <w:rPr>
          <w:sz w:val="22"/>
          <w:szCs w:val="22"/>
          <w:u w:val="single"/>
        </w:rPr>
        <w:t>Mrs. Susan Mills (Fourth Grade)</w:t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DCE">
        <w:rPr>
          <w:sz w:val="22"/>
          <w:szCs w:val="22"/>
        </w:rPr>
        <w:t>Fall 2015- Present</w:t>
      </w:r>
    </w:p>
    <w:p w14:paraId="40405858" w14:textId="77777777" w:rsidR="00ED1981" w:rsidRPr="00FA6DCE" w:rsidRDefault="00ED1981" w:rsidP="00ED19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A6DCE">
        <w:rPr>
          <w:sz w:val="22"/>
          <w:szCs w:val="22"/>
        </w:rPr>
        <w:t>Observe and assist in Painting and Writing program</w:t>
      </w:r>
    </w:p>
    <w:p w14:paraId="7F89FD02" w14:textId="77777777" w:rsidR="00ED1981" w:rsidRDefault="00ED1981" w:rsidP="00ED19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A6DCE">
        <w:rPr>
          <w:sz w:val="22"/>
          <w:szCs w:val="22"/>
        </w:rPr>
        <w:t>Encourage students’ creativity and skill in figurative language and painting</w:t>
      </w:r>
    </w:p>
    <w:p w14:paraId="49095A5B" w14:textId="77777777" w:rsidR="00ED1981" w:rsidRDefault="00ED1981" w:rsidP="00ED1981">
      <w:pPr>
        <w:rPr>
          <w:sz w:val="22"/>
          <w:szCs w:val="22"/>
        </w:rPr>
      </w:pPr>
    </w:p>
    <w:p w14:paraId="2D83E000" w14:textId="0A1C842C" w:rsidR="00ED1981" w:rsidRPr="00FA6DCE" w:rsidRDefault="00ED1981" w:rsidP="00ED1981">
      <w:pPr>
        <w:ind w:left="720" w:firstLine="720"/>
        <w:rPr>
          <w:sz w:val="22"/>
          <w:szCs w:val="22"/>
        </w:rPr>
      </w:pPr>
      <w:r w:rsidRPr="00FA6DCE">
        <w:rPr>
          <w:sz w:val="22"/>
          <w:szCs w:val="22"/>
        </w:rPr>
        <w:t>Sylvan Lear</w:t>
      </w:r>
      <w:r>
        <w:rPr>
          <w:sz w:val="22"/>
          <w:szCs w:val="22"/>
        </w:rPr>
        <w:t>ning Instructor: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May 2015- </w:t>
      </w:r>
      <w:r w:rsidRPr="00FA6DCE">
        <w:rPr>
          <w:sz w:val="22"/>
          <w:szCs w:val="22"/>
        </w:rPr>
        <w:t xml:space="preserve">Present </w:t>
      </w:r>
    </w:p>
    <w:p w14:paraId="37351F2A" w14:textId="77777777" w:rsidR="00ED1981" w:rsidRPr="00FA6DCE" w:rsidRDefault="00ED1981" w:rsidP="00ED198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Administer individual lessons for three students as designed by Sylvan </w:t>
      </w:r>
    </w:p>
    <w:p w14:paraId="0BF96CD2" w14:textId="77777777" w:rsidR="00ED1981" w:rsidRPr="00FA6DCE" w:rsidRDefault="00ED1981" w:rsidP="00ED198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A6DCE">
        <w:rPr>
          <w:sz w:val="22"/>
          <w:szCs w:val="22"/>
        </w:rPr>
        <w:lastRenderedPageBreak/>
        <w:t>Maintain student participation through classroom management techniques and extrinsic rewards</w:t>
      </w:r>
    </w:p>
    <w:p w14:paraId="7AD0709A" w14:textId="77777777" w:rsidR="00ED1981" w:rsidRDefault="00ED1981" w:rsidP="00ED198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Encouraged an atmosphere of student engagement through differentiated instruction of guided practice, independent practice, and rehearsal with </w:t>
      </w:r>
      <w:proofErr w:type="spellStart"/>
      <w:r w:rsidRPr="00FA6DCE">
        <w:rPr>
          <w:sz w:val="22"/>
          <w:szCs w:val="22"/>
        </w:rPr>
        <w:t>manipulatives</w:t>
      </w:r>
      <w:proofErr w:type="spellEnd"/>
    </w:p>
    <w:p w14:paraId="2DF37646" w14:textId="77777777" w:rsidR="00ED1981" w:rsidRDefault="00ED1981" w:rsidP="00ED1981">
      <w:pPr>
        <w:pStyle w:val="ListParagraph"/>
        <w:ind w:left="2160"/>
        <w:rPr>
          <w:sz w:val="22"/>
          <w:szCs w:val="22"/>
        </w:rPr>
      </w:pPr>
    </w:p>
    <w:p w14:paraId="134BE0C6" w14:textId="77777777" w:rsidR="00ED1981" w:rsidRPr="00FA6DCE" w:rsidRDefault="00ED1981" w:rsidP="00ED1981">
      <w:pPr>
        <w:ind w:left="720" w:firstLine="720"/>
        <w:rPr>
          <w:sz w:val="22"/>
          <w:szCs w:val="22"/>
        </w:rPr>
      </w:pPr>
      <w:r w:rsidRPr="00FA6DCE">
        <w:rPr>
          <w:sz w:val="22"/>
          <w:szCs w:val="22"/>
        </w:rPr>
        <w:t>Faith Formation Teacher:</w:t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</w:p>
    <w:p w14:paraId="60FAD62F" w14:textId="7AFAFF2E" w:rsidR="00ED1981" w:rsidRPr="00FA6DCE" w:rsidRDefault="00ED1981" w:rsidP="00ED1981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  <w:u w:val="single"/>
        </w:rPr>
        <w:t>Ascension Catholic Church (Grades 3-6)</w:t>
      </w:r>
      <w:r w:rsidRPr="00FA6DCE">
        <w:rPr>
          <w:sz w:val="22"/>
          <w:szCs w:val="22"/>
        </w:rPr>
        <w:t xml:space="preserve"> </w:t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6DCE">
        <w:rPr>
          <w:sz w:val="22"/>
          <w:szCs w:val="22"/>
        </w:rPr>
        <w:t>Fall 2012- Present</w:t>
      </w:r>
    </w:p>
    <w:p w14:paraId="11F7A324" w14:textId="77777777" w:rsidR="00ED1981" w:rsidRPr="00FA6DCE" w:rsidRDefault="00ED1981" w:rsidP="00ED198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A6DCE">
        <w:rPr>
          <w:sz w:val="22"/>
          <w:szCs w:val="22"/>
        </w:rPr>
        <w:t>Maintained and engaged classroom through effective classroom and behavior management strategies and techniques</w:t>
      </w:r>
    </w:p>
    <w:p w14:paraId="643A5C4A" w14:textId="77777777" w:rsidR="00ED1981" w:rsidRPr="00FA6DCE" w:rsidRDefault="00ED1981" w:rsidP="00ED198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Prepared and instructed fifty minute weekly lessons </w:t>
      </w:r>
    </w:p>
    <w:p w14:paraId="33C288DD" w14:textId="77777777" w:rsidR="00ED1981" w:rsidRPr="00ED1981" w:rsidRDefault="00ED1981" w:rsidP="00ED1981">
      <w:pPr>
        <w:rPr>
          <w:sz w:val="22"/>
          <w:szCs w:val="22"/>
        </w:rPr>
      </w:pPr>
    </w:p>
    <w:p w14:paraId="433339F4" w14:textId="77777777" w:rsidR="002E6F48" w:rsidRPr="00ED1981" w:rsidRDefault="00D011AF" w:rsidP="00ED1981">
      <w:pPr>
        <w:ind w:left="720" w:firstLine="720"/>
        <w:rPr>
          <w:b/>
        </w:rPr>
      </w:pPr>
      <w:r w:rsidRPr="00FA6DCE">
        <w:rPr>
          <w:sz w:val="22"/>
          <w:szCs w:val="22"/>
        </w:rPr>
        <w:t>Diversity Practicum Experience:</w:t>
      </w:r>
    </w:p>
    <w:p w14:paraId="3516DD3F" w14:textId="5A293C4B" w:rsidR="004710CB" w:rsidRPr="00FA6DCE" w:rsidRDefault="004710CB" w:rsidP="00ED1981">
      <w:pPr>
        <w:ind w:left="720" w:firstLine="720"/>
        <w:rPr>
          <w:sz w:val="22"/>
          <w:szCs w:val="22"/>
        </w:rPr>
      </w:pPr>
      <w:r w:rsidRPr="00FA6DCE">
        <w:rPr>
          <w:sz w:val="22"/>
          <w:szCs w:val="22"/>
          <w:u w:val="single"/>
        </w:rPr>
        <w:t>Dorothy Moses</w:t>
      </w:r>
      <w:r w:rsidR="002007FC" w:rsidRPr="00FA6DCE">
        <w:rPr>
          <w:sz w:val="22"/>
          <w:szCs w:val="22"/>
          <w:u w:val="single"/>
        </w:rPr>
        <w:t xml:space="preserve"> Elementary School</w:t>
      </w:r>
      <w:r w:rsidR="00D011AF" w:rsidRPr="00FA6DCE">
        <w:rPr>
          <w:sz w:val="22"/>
          <w:szCs w:val="22"/>
        </w:rPr>
        <w:tab/>
      </w:r>
      <w:r w:rsidR="002007FC" w:rsidRPr="00FA6DCE">
        <w:rPr>
          <w:sz w:val="22"/>
          <w:szCs w:val="22"/>
        </w:rPr>
        <w:tab/>
      </w:r>
      <w:r w:rsidR="002007FC" w:rsidRPr="00FA6DCE">
        <w:rPr>
          <w:sz w:val="22"/>
          <w:szCs w:val="22"/>
        </w:rPr>
        <w:tab/>
      </w:r>
      <w:r w:rsidR="002007FC" w:rsidRPr="00FA6DCE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2007FC" w:rsidRPr="00FA6DCE">
        <w:rPr>
          <w:sz w:val="22"/>
          <w:szCs w:val="22"/>
        </w:rPr>
        <w:t>Spring 2015</w:t>
      </w:r>
    </w:p>
    <w:p w14:paraId="5AD8CE57" w14:textId="3B3420FC" w:rsidR="003B6A57" w:rsidRPr="00FA6DCE" w:rsidRDefault="003B6A57" w:rsidP="003B6A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Observe and assist in classroom activities with Mrs. Beth </w:t>
      </w:r>
      <w:proofErr w:type="spellStart"/>
      <w:r w:rsidRPr="00FA6DCE">
        <w:rPr>
          <w:sz w:val="22"/>
          <w:szCs w:val="22"/>
        </w:rPr>
        <w:t>Urlacher</w:t>
      </w:r>
      <w:proofErr w:type="spellEnd"/>
    </w:p>
    <w:p w14:paraId="07FDE20A" w14:textId="59E2473D" w:rsidR="003B6A57" w:rsidRPr="00FA6DCE" w:rsidRDefault="003B6A57" w:rsidP="003B6A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Observe and assist in lunchtime interventions with Mrs. Amber Schaefer </w:t>
      </w:r>
    </w:p>
    <w:p w14:paraId="7999CCA2" w14:textId="32F2D7F4" w:rsidR="002007FC" w:rsidRPr="00FA6DCE" w:rsidRDefault="003B6A57" w:rsidP="003B6A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6DCE">
        <w:rPr>
          <w:sz w:val="22"/>
          <w:szCs w:val="22"/>
        </w:rPr>
        <w:t>Built confidence and developed social skills in students through one-on-one attention</w:t>
      </w:r>
    </w:p>
    <w:p w14:paraId="26507CF4" w14:textId="77777777" w:rsidR="00D011AF" w:rsidRDefault="00D011AF" w:rsidP="00D011AF">
      <w:pPr>
        <w:pStyle w:val="ListParagraph"/>
        <w:ind w:left="2160"/>
      </w:pPr>
    </w:p>
    <w:p w14:paraId="2AC54982" w14:textId="149CD75B" w:rsidR="002007FC" w:rsidRPr="00FA6DCE" w:rsidRDefault="002007FC" w:rsidP="006E042D">
      <w:pPr>
        <w:rPr>
          <w:sz w:val="22"/>
          <w:szCs w:val="22"/>
        </w:rPr>
      </w:pPr>
      <w:r>
        <w:tab/>
      </w:r>
      <w:r w:rsidR="00D011AF">
        <w:tab/>
      </w:r>
      <w:r w:rsidR="004710CB" w:rsidRPr="00FA6DCE">
        <w:rPr>
          <w:sz w:val="22"/>
          <w:szCs w:val="22"/>
        </w:rPr>
        <w:t xml:space="preserve">Mentorship </w:t>
      </w:r>
      <w:r w:rsidRPr="00FA6DCE">
        <w:rPr>
          <w:sz w:val="22"/>
          <w:szCs w:val="22"/>
        </w:rPr>
        <w:t>Experience</w:t>
      </w:r>
      <w:r w:rsidR="00D011AF" w:rsidRPr="00FA6DCE">
        <w:rPr>
          <w:sz w:val="22"/>
          <w:szCs w:val="22"/>
        </w:rPr>
        <w:t>:</w:t>
      </w:r>
      <w:r w:rsidR="00D011AF" w:rsidRPr="00FA6DCE">
        <w:rPr>
          <w:sz w:val="22"/>
          <w:szCs w:val="22"/>
        </w:rPr>
        <w:tab/>
      </w:r>
      <w:r w:rsidR="00D011AF" w:rsidRPr="00FA6DCE">
        <w:rPr>
          <w:sz w:val="22"/>
          <w:szCs w:val="22"/>
        </w:rPr>
        <w:tab/>
      </w:r>
      <w:r w:rsidR="00D011AF" w:rsidRPr="00FA6DCE">
        <w:rPr>
          <w:sz w:val="22"/>
          <w:szCs w:val="22"/>
        </w:rPr>
        <w:tab/>
        <w:t xml:space="preserve">       </w:t>
      </w:r>
    </w:p>
    <w:p w14:paraId="416528B2" w14:textId="0667E0D7" w:rsidR="003B6A57" w:rsidRPr="00FA6DCE" w:rsidRDefault="003B6A57" w:rsidP="006E042D">
      <w:pPr>
        <w:rPr>
          <w:sz w:val="22"/>
          <w:szCs w:val="22"/>
          <w:u w:val="single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  <w:u w:val="single"/>
        </w:rPr>
        <w:t>Dr. Brenda Werner and Mrs. Valerie Kuntz</w:t>
      </w:r>
      <w:r w:rsidR="004349F0" w:rsidRPr="00FA6DCE">
        <w:rPr>
          <w:sz w:val="22"/>
          <w:szCs w:val="22"/>
          <w:u w:val="single"/>
        </w:rPr>
        <w:t xml:space="preserve"> </w:t>
      </w:r>
      <w:r w:rsidR="004349F0" w:rsidRPr="00FA6DCE">
        <w:rPr>
          <w:sz w:val="22"/>
          <w:szCs w:val="22"/>
        </w:rPr>
        <w:tab/>
      </w:r>
      <w:r w:rsidR="004349F0" w:rsidRPr="00FA6DCE">
        <w:rPr>
          <w:sz w:val="22"/>
          <w:szCs w:val="22"/>
        </w:rPr>
        <w:tab/>
      </w:r>
      <w:r w:rsidR="004349F0" w:rsidRPr="00FA6DCE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4349F0" w:rsidRPr="00FA6DCE">
        <w:rPr>
          <w:sz w:val="22"/>
          <w:szCs w:val="22"/>
        </w:rPr>
        <w:t>Fall 2014</w:t>
      </w:r>
      <w:r w:rsidR="002E6F48" w:rsidRPr="00FA6DCE">
        <w:rPr>
          <w:sz w:val="22"/>
          <w:szCs w:val="22"/>
        </w:rPr>
        <w:t xml:space="preserve">- </w:t>
      </w:r>
      <w:r w:rsidR="004349F0" w:rsidRPr="00FA6DCE">
        <w:rPr>
          <w:sz w:val="22"/>
          <w:szCs w:val="22"/>
        </w:rPr>
        <w:t>Spring</w:t>
      </w:r>
      <w:r w:rsidR="007A3048" w:rsidRPr="00FA6DCE">
        <w:rPr>
          <w:sz w:val="22"/>
          <w:szCs w:val="22"/>
        </w:rPr>
        <w:t xml:space="preserve"> </w:t>
      </w:r>
      <w:r w:rsidR="004349F0" w:rsidRPr="00FA6DCE">
        <w:rPr>
          <w:sz w:val="22"/>
          <w:szCs w:val="22"/>
        </w:rPr>
        <w:t>2015</w:t>
      </w:r>
    </w:p>
    <w:p w14:paraId="035EEB30" w14:textId="4F068D6F" w:rsidR="003B6A57" w:rsidRPr="00FA6DCE" w:rsidRDefault="003B6A57" w:rsidP="003B6A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Volunteered in Mrs. Kuntz’s classroom, St. Mary’s </w:t>
      </w:r>
      <w:r w:rsidR="002E6F48" w:rsidRPr="00FA6DCE">
        <w:rPr>
          <w:sz w:val="22"/>
          <w:szCs w:val="22"/>
        </w:rPr>
        <w:t>Second Grade</w:t>
      </w:r>
    </w:p>
    <w:p w14:paraId="618CE8DD" w14:textId="3C88EF81" w:rsidR="003B6A57" w:rsidRPr="00FA6DCE" w:rsidRDefault="004349F0" w:rsidP="003B6A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Observed </w:t>
      </w:r>
      <w:r w:rsidRPr="00FA6DCE">
        <w:rPr>
          <w:i/>
          <w:sz w:val="22"/>
          <w:szCs w:val="22"/>
        </w:rPr>
        <w:t>A</w:t>
      </w:r>
      <w:r w:rsidR="003B6A57" w:rsidRPr="00FA6DCE">
        <w:rPr>
          <w:i/>
          <w:sz w:val="22"/>
          <w:szCs w:val="22"/>
        </w:rPr>
        <w:t>VID</w:t>
      </w:r>
      <w:r w:rsidR="003B6A57" w:rsidRPr="00FA6DCE">
        <w:rPr>
          <w:sz w:val="22"/>
          <w:szCs w:val="22"/>
        </w:rPr>
        <w:t xml:space="preserve"> and </w:t>
      </w:r>
      <w:r w:rsidR="003B6A57" w:rsidRPr="00FA6DCE">
        <w:rPr>
          <w:i/>
          <w:sz w:val="22"/>
          <w:szCs w:val="22"/>
        </w:rPr>
        <w:t>Writer’s Club</w:t>
      </w:r>
      <w:r w:rsidR="003B6A57" w:rsidRPr="00FA6DCE">
        <w:rPr>
          <w:sz w:val="22"/>
          <w:szCs w:val="22"/>
        </w:rPr>
        <w:t xml:space="preserve"> at Bismarck High School </w:t>
      </w:r>
    </w:p>
    <w:p w14:paraId="7F6E25B7" w14:textId="73786460" w:rsidR="003B6A57" w:rsidRPr="00FA6DCE" w:rsidRDefault="003B6A57" w:rsidP="003B6A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>Crea</w:t>
      </w:r>
      <w:r w:rsidR="0099591A" w:rsidRPr="00FA6DCE">
        <w:rPr>
          <w:sz w:val="22"/>
          <w:szCs w:val="22"/>
        </w:rPr>
        <w:t>ted an article on the topic of self-e</w:t>
      </w:r>
      <w:r w:rsidRPr="00FA6DCE">
        <w:rPr>
          <w:sz w:val="22"/>
          <w:szCs w:val="22"/>
        </w:rPr>
        <w:t>fficacy</w:t>
      </w:r>
    </w:p>
    <w:p w14:paraId="121953DC" w14:textId="506F201C" w:rsidR="003B6A57" w:rsidRPr="00FA6DCE" w:rsidRDefault="003B6A57" w:rsidP="003B6A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Presented information with classmate </w:t>
      </w:r>
      <w:r w:rsidR="0099591A" w:rsidRPr="00FA6DCE">
        <w:rPr>
          <w:sz w:val="22"/>
          <w:szCs w:val="22"/>
        </w:rPr>
        <w:t xml:space="preserve">at </w:t>
      </w:r>
      <w:r w:rsidR="0099591A" w:rsidRPr="00FA6DCE">
        <w:rPr>
          <w:i/>
          <w:sz w:val="22"/>
          <w:szCs w:val="22"/>
        </w:rPr>
        <w:t>NDACTE</w:t>
      </w:r>
      <w:r w:rsidR="0099591A" w:rsidRPr="00FA6DCE">
        <w:rPr>
          <w:sz w:val="22"/>
          <w:szCs w:val="22"/>
        </w:rPr>
        <w:t xml:space="preserve"> on self-efficacy</w:t>
      </w:r>
    </w:p>
    <w:p w14:paraId="19BF67E4" w14:textId="4CEEAE05" w:rsidR="003B6A57" w:rsidRPr="00FA6DCE" w:rsidRDefault="0099591A" w:rsidP="003B6A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>Participated in conferences from</w:t>
      </w:r>
      <w:r w:rsidR="003B6A57" w:rsidRPr="00FA6DCE">
        <w:rPr>
          <w:sz w:val="22"/>
          <w:szCs w:val="22"/>
        </w:rPr>
        <w:t xml:space="preserve"> Instructional Coaches on CCSS</w:t>
      </w:r>
    </w:p>
    <w:p w14:paraId="0E885E6E" w14:textId="32DADFF9" w:rsidR="0099591A" w:rsidRPr="00ED1981" w:rsidRDefault="0099591A" w:rsidP="00ED198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A6DCE">
        <w:rPr>
          <w:sz w:val="22"/>
          <w:szCs w:val="22"/>
        </w:rPr>
        <w:t xml:space="preserve">Presented Common Core resources to Shepherd Elementary School, Shepherd, Montana </w:t>
      </w:r>
    </w:p>
    <w:p w14:paraId="4764D77C" w14:textId="77777777" w:rsidR="00E64776" w:rsidRDefault="00E64776" w:rsidP="006E042D">
      <w:pPr>
        <w:rPr>
          <w:b/>
        </w:rPr>
      </w:pPr>
    </w:p>
    <w:p w14:paraId="1F419065" w14:textId="016636DF" w:rsidR="004009D9" w:rsidRDefault="006E042D" w:rsidP="004009D9">
      <w:r>
        <w:rPr>
          <w:b/>
        </w:rPr>
        <w:t xml:space="preserve">Professional </w:t>
      </w:r>
      <w:r w:rsidR="004349F0">
        <w:rPr>
          <w:b/>
        </w:rPr>
        <w:tab/>
      </w:r>
      <w:r w:rsidR="004009D9" w:rsidRPr="00FA6DCE">
        <w:rPr>
          <w:sz w:val="22"/>
          <w:szCs w:val="22"/>
        </w:rPr>
        <w:t xml:space="preserve">National Education Association </w:t>
      </w:r>
      <w:r w:rsidR="004009D9"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>Fall 2015</w:t>
      </w:r>
      <w:r w:rsidR="005B1DE5" w:rsidRPr="00FA6DCE">
        <w:rPr>
          <w:sz w:val="22"/>
          <w:szCs w:val="22"/>
        </w:rPr>
        <w:t xml:space="preserve"> </w:t>
      </w:r>
      <w:r w:rsidR="004009D9" w:rsidRPr="00FA6DCE">
        <w:rPr>
          <w:sz w:val="22"/>
          <w:szCs w:val="22"/>
        </w:rPr>
        <w:t>-</w:t>
      </w:r>
      <w:r w:rsidR="005B1DE5" w:rsidRPr="00FA6DCE">
        <w:rPr>
          <w:sz w:val="22"/>
          <w:szCs w:val="22"/>
        </w:rPr>
        <w:t xml:space="preserve"> </w:t>
      </w:r>
      <w:r w:rsidR="004009D9" w:rsidRPr="00FA6DCE">
        <w:rPr>
          <w:sz w:val="22"/>
          <w:szCs w:val="22"/>
        </w:rPr>
        <w:t>Present</w:t>
      </w:r>
    </w:p>
    <w:p w14:paraId="1189EBB6" w14:textId="7EE71038" w:rsidR="00CA3D7A" w:rsidRPr="00FA6DCE" w:rsidRDefault="004009D9" w:rsidP="004009D9">
      <w:pPr>
        <w:rPr>
          <w:b/>
          <w:sz w:val="22"/>
          <w:szCs w:val="22"/>
        </w:rPr>
      </w:pPr>
      <w:r w:rsidRPr="004009D9">
        <w:rPr>
          <w:b/>
          <w:sz w:val="22"/>
          <w:szCs w:val="22"/>
        </w:rPr>
        <w:t>Organizations</w:t>
      </w:r>
      <w:r>
        <w:rPr>
          <w:b/>
          <w:sz w:val="22"/>
          <w:szCs w:val="22"/>
        </w:rPr>
        <w:tab/>
      </w:r>
      <w:r w:rsidRPr="00FA6DCE">
        <w:rPr>
          <w:sz w:val="22"/>
          <w:szCs w:val="22"/>
        </w:rPr>
        <w:t xml:space="preserve">Student Education Association </w:t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Pr="00FA6DCE">
        <w:rPr>
          <w:sz w:val="22"/>
          <w:szCs w:val="22"/>
        </w:rPr>
        <w:t>Fall 2015</w:t>
      </w:r>
      <w:r w:rsidR="005B1DE5" w:rsidRPr="00FA6DCE">
        <w:rPr>
          <w:sz w:val="22"/>
          <w:szCs w:val="22"/>
        </w:rPr>
        <w:t xml:space="preserve"> </w:t>
      </w:r>
      <w:r w:rsidRPr="00FA6DCE">
        <w:rPr>
          <w:sz w:val="22"/>
          <w:szCs w:val="22"/>
        </w:rPr>
        <w:t>- Present</w:t>
      </w:r>
    </w:p>
    <w:p w14:paraId="55ACB957" w14:textId="3DDA687B" w:rsidR="0099591A" w:rsidRPr="00FA6DCE" w:rsidRDefault="0099591A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 xml:space="preserve">North Dakota United </w:t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>Fall 2015 - Present</w:t>
      </w:r>
    </w:p>
    <w:p w14:paraId="7324676B" w14:textId="72E1071A" w:rsidR="00E64776" w:rsidRPr="00FA6DCE" w:rsidRDefault="00E64776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="004009D9"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 xml:space="preserve">South Central Reading Council </w:t>
      </w:r>
      <w:r w:rsidR="00435269" w:rsidRPr="00FA6DCE">
        <w:rPr>
          <w:sz w:val="22"/>
          <w:szCs w:val="22"/>
        </w:rPr>
        <w:tab/>
      </w:r>
      <w:r w:rsidR="00435269" w:rsidRPr="00FA6DCE">
        <w:rPr>
          <w:sz w:val="22"/>
          <w:szCs w:val="22"/>
        </w:rPr>
        <w:tab/>
      </w:r>
      <w:r w:rsidR="00435269" w:rsidRPr="00FA6DCE">
        <w:rPr>
          <w:sz w:val="22"/>
          <w:szCs w:val="22"/>
        </w:rPr>
        <w:tab/>
      </w:r>
      <w:r w:rsidR="00435269" w:rsidRPr="00FA6DCE">
        <w:rPr>
          <w:sz w:val="22"/>
          <w:szCs w:val="22"/>
        </w:rPr>
        <w:tab/>
      </w:r>
      <w:r w:rsidR="004349F0" w:rsidRP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435269" w:rsidRPr="00FA6DCE">
        <w:rPr>
          <w:sz w:val="22"/>
          <w:szCs w:val="22"/>
        </w:rPr>
        <w:t>Fall 2015</w:t>
      </w:r>
      <w:r w:rsidR="005B1DE5" w:rsidRPr="00FA6DCE">
        <w:rPr>
          <w:sz w:val="22"/>
          <w:szCs w:val="22"/>
        </w:rPr>
        <w:t xml:space="preserve"> </w:t>
      </w:r>
      <w:r w:rsidR="00435269" w:rsidRPr="00FA6DCE">
        <w:rPr>
          <w:sz w:val="22"/>
          <w:szCs w:val="22"/>
        </w:rPr>
        <w:t>-</w:t>
      </w:r>
      <w:r w:rsidR="005B1DE5" w:rsidRPr="00FA6DCE">
        <w:rPr>
          <w:sz w:val="22"/>
          <w:szCs w:val="22"/>
        </w:rPr>
        <w:t xml:space="preserve"> </w:t>
      </w:r>
      <w:r w:rsidR="00435269" w:rsidRPr="00FA6DCE">
        <w:rPr>
          <w:sz w:val="22"/>
          <w:szCs w:val="22"/>
        </w:rPr>
        <w:t>Present</w:t>
      </w:r>
    </w:p>
    <w:p w14:paraId="1C9A9D93" w14:textId="77777777" w:rsidR="007A3048" w:rsidRDefault="007A3048" w:rsidP="007A3048">
      <w:pPr>
        <w:rPr>
          <w:b/>
        </w:rPr>
      </w:pPr>
    </w:p>
    <w:p w14:paraId="671B67DA" w14:textId="39CC78D9" w:rsidR="0030456B" w:rsidRPr="00FA6DCE" w:rsidRDefault="006E042D" w:rsidP="007A3048">
      <w:pPr>
        <w:rPr>
          <w:sz w:val="22"/>
          <w:szCs w:val="22"/>
        </w:rPr>
      </w:pPr>
      <w:r>
        <w:rPr>
          <w:b/>
        </w:rPr>
        <w:t>Activities</w:t>
      </w:r>
      <w:r w:rsidR="005B1DE5" w:rsidRPr="005B1DE5">
        <w:t xml:space="preserve"> </w:t>
      </w:r>
      <w:r w:rsidR="005B1DE5">
        <w:tab/>
      </w:r>
      <w:r w:rsidR="007A3048" w:rsidRPr="00FA6DCE">
        <w:rPr>
          <w:sz w:val="22"/>
          <w:szCs w:val="22"/>
        </w:rPr>
        <w:t xml:space="preserve">Emerging Leadership Academy </w:t>
      </w:r>
      <w:r w:rsidR="007A3048" w:rsidRP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ab/>
        <w:t xml:space="preserve">     </w:t>
      </w:r>
      <w:r w:rsidR="007A3048" w:rsidRPr="00FA6DCE">
        <w:rPr>
          <w:sz w:val="22"/>
          <w:szCs w:val="22"/>
        </w:rPr>
        <w:tab/>
      </w:r>
      <w:r w:rsid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 xml:space="preserve">Fall 2013 </w:t>
      </w:r>
      <w:r w:rsidR="0030456B">
        <w:rPr>
          <w:sz w:val="22"/>
          <w:szCs w:val="22"/>
        </w:rPr>
        <w:t>–</w:t>
      </w:r>
      <w:r w:rsidR="007A3048" w:rsidRPr="00FA6DCE">
        <w:rPr>
          <w:sz w:val="22"/>
          <w:szCs w:val="22"/>
        </w:rPr>
        <w:t xml:space="preserve"> Present</w:t>
      </w:r>
    </w:p>
    <w:p w14:paraId="16BCFE01" w14:textId="5C35063A" w:rsidR="005B1DE5" w:rsidRPr="00FA6DCE" w:rsidRDefault="005B1DE5" w:rsidP="007A3048">
      <w:pPr>
        <w:ind w:left="720" w:firstLine="720"/>
        <w:rPr>
          <w:sz w:val="22"/>
          <w:szCs w:val="22"/>
        </w:rPr>
      </w:pPr>
      <w:r w:rsidRPr="00FA6DCE">
        <w:rPr>
          <w:sz w:val="22"/>
          <w:szCs w:val="22"/>
        </w:rPr>
        <w:t>University of Mary Stu</w:t>
      </w:r>
      <w:r w:rsidR="007A3048" w:rsidRPr="00FA6DCE">
        <w:rPr>
          <w:sz w:val="22"/>
          <w:szCs w:val="22"/>
        </w:rPr>
        <w:t xml:space="preserve">dent Ambassador </w:t>
      </w:r>
      <w:r w:rsidR="007A3048" w:rsidRPr="00FA6DCE">
        <w:rPr>
          <w:sz w:val="22"/>
          <w:szCs w:val="22"/>
        </w:rPr>
        <w:tab/>
      </w:r>
      <w:r w:rsidR="007A3048" w:rsidRPr="00FA6DCE">
        <w:rPr>
          <w:sz w:val="22"/>
          <w:szCs w:val="22"/>
        </w:rPr>
        <w:tab/>
        <w:t xml:space="preserve"> </w:t>
      </w:r>
      <w:r w:rsidR="007A3048" w:rsidRPr="00FA6DCE">
        <w:rPr>
          <w:sz w:val="22"/>
          <w:szCs w:val="22"/>
        </w:rPr>
        <w:tab/>
        <w:t xml:space="preserve">  </w:t>
      </w:r>
      <w:r w:rsidR="007A3048" w:rsidRPr="00FA6DCE">
        <w:rPr>
          <w:sz w:val="22"/>
          <w:szCs w:val="22"/>
        </w:rPr>
        <w:tab/>
        <w:t>Fall 2014</w:t>
      </w:r>
      <w:r w:rsidRPr="00FA6DCE">
        <w:rPr>
          <w:sz w:val="22"/>
          <w:szCs w:val="22"/>
        </w:rPr>
        <w:t xml:space="preserve"> - Present</w:t>
      </w:r>
    </w:p>
    <w:p w14:paraId="31CF4062" w14:textId="5CF763A4" w:rsidR="005B1DE5" w:rsidRPr="00FA6DCE" w:rsidRDefault="005B1DE5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ab/>
        <w:t>Bible</w:t>
      </w:r>
      <w:r w:rsidR="00ED1981">
        <w:rPr>
          <w:sz w:val="22"/>
          <w:szCs w:val="22"/>
        </w:rPr>
        <w:t xml:space="preserve"> Study Leader through FOCUS</w:t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="00ED1981">
        <w:rPr>
          <w:sz w:val="22"/>
          <w:szCs w:val="22"/>
        </w:rPr>
        <w:tab/>
      </w:r>
      <w:r w:rsidRPr="00FA6DCE">
        <w:rPr>
          <w:sz w:val="22"/>
          <w:szCs w:val="22"/>
        </w:rPr>
        <w:t>Jan. 2013 - Present</w:t>
      </w:r>
    </w:p>
    <w:p w14:paraId="7E8A654D" w14:textId="19B66C5D" w:rsidR="00D40479" w:rsidRPr="00FA6DCE" w:rsidRDefault="00CA3D7A" w:rsidP="006E042D">
      <w:pPr>
        <w:rPr>
          <w:sz w:val="22"/>
          <w:szCs w:val="22"/>
        </w:rPr>
      </w:pPr>
      <w:r w:rsidRPr="00FA6DCE">
        <w:rPr>
          <w:sz w:val="22"/>
          <w:szCs w:val="22"/>
        </w:rPr>
        <w:tab/>
      </w:r>
      <w:r w:rsidR="005B1DE5" w:rsidRPr="00FA6DCE">
        <w:rPr>
          <w:sz w:val="22"/>
          <w:szCs w:val="22"/>
        </w:rPr>
        <w:tab/>
      </w:r>
      <w:r w:rsidRPr="00FA6DCE">
        <w:rPr>
          <w:sz w:val="22"/>
          <w:szCs w:val="22"/>
        </w:rPr>
        <w:t>Wachter</w:t>
      </w:r>
      <w:r w:rsidR="00435269" w:rsidRPr="00FA6DCE">
        <w:rPr>
          <w:sz w:val="22"/>
          <w:szCs w:val="22"/>
        </w:rPr>
        <w:t xml:space="preserve"> Middle School</w:t>
      </w:r>
      <w:r w:rsidRPr="00FA6DCE">
        <w:rPr>
          <w:sz w:val="22"/>
          <w:szCs w:val="22"/>
        </w:rPr>
        <w:t xml:space="preserve"> Enrichment Day</w:t>
      </w:r>
      <w:r w:rsidR="00435269" w:rsidRPr="00FA6DCE">
        <w:rPr>
          <w:sz w:val="22"/>
          <w:szCs w:val="22"/>
        </w:rPr>
        <w:t xml:space="preserve"> Committee Chair</w:t>
      </w:r>
      <w:r w:rsidR="00435269" w:rsidRPr="00FA6DCE">
        <w:rPr>
          <w:sz w:val="22"/>
          <w:szCs w:val="22"/>
        </w:rPr>
        <w:tab/>
        <w:t xml:space="preserve">   </w:t>
      </w:r>
      <w:r w:rsidR="00ED1981">
        <w:rPr>
          <w:sz w:val="22"/>
          <w:szCs w:val="22"/>
        </w:rPr>
        <w:tab/>
      </w:r>
      <w:r w:rsidR="005B1DE5" w:rsidRPr="00FA6DCE">
        <w:rPr>
          <w:sz w:val="22"/>
          <w:szCs w:val="22"/>
        </w:rPr>
        <w:t>Dec.</w:t>
      </w:r>
      <w:r w:rsidR="00435269" w:rsidRPr="00FA6DCE">
        <w:rPr>
          <w:sz w:val="22"/>
          <w:szCs w:val="22"/>
        </w:rPr>
        <w:t xml:space="preserve"> 2014</w:t>
      </w:r>
    </w:p>
    <w:p w14:paraId="0805E02B" w14:textId="2EDFBD26" w:rsidR="00FA6DCE" w:rsidRDefault="00FA6DCE" w:rsidP="006E042D">
      <w:r>
        <w:tab/>
      </w:r>
      <w:r>
        <w:tab/>
      </w:r>
    </w:p>
    <w:p w14:paraId="5E5B34A8" w14:textId="77777777" w:rsidR="00CF595E" w:rsidRPr="00CF595E" w:rsidRDefault="00FA6DCE" w:rsidP="00CF595E">
      <w:pPr>
        <w:rPr>
          <w:u w:val="single"/>
        </w:rPr>
      </w:pPr>
      <w:r w:rsidRPr="00CF595E">
        <w:rPr>
          <w:b/>
        </w:rPr>
        <w:t xml:space="preserve">Academics </w:t>
      </w:r>
      <w:r w:rsidRPr="00CF595E">
        <w:rPr>
          <w:b/>
        </w:rPr>
        <w:tab/>
      </w:r>
      <w:r w:rsidR="00CF595E" w:rsidRPr="00CF595E">
        <w:rPr>
          <w:sz w:val="22"/>
          <w:szCs w:val="22"/>
          <w:u w:val="single"/>
        </w:rPr>
        <w:t>Student Teaching</w:t>
      </w:r>
    </w:p>
    <w:p w14:paraId="6BFFFCB3" w14:textId="2C174FAC" w:rsidR="00CF595E" w:rsidRDefault="00CF595E" w:rsidP="00CF595E">
      <w:r>
        <w:rPr>
          <w:b/>
        </w:rPr>
        <w:t>Abroad</w:t>
      </w:r>
      <w:r w:rsidRPr="004B7213">
        <w:t xml:space="preserve"> </w:t>
      </w:r>
      <w:r>
        <w:tab/>
      </w:r>
      <w:r w:rsidRPr="00CF595E">
        <w:rPr>
          <w:sz w:val="22"/>
          <w:szCs w:val="22"/>
        </w:rPr>
        <w:t xml:space="preserve">Lima, Peru </w:t>
      </w:r>
      <w:r w:rsidRPr="00CF595E">
        <w:rPr>
          <w:i/>
          <w:sz w:val="22"/>
          <w:szCs w:val="22"/>
        </w:rPr>
        <w:t>(pending)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CF595E">
        <w:rPr>
          <w:sz w:val="22"/>
          <w:szCs w:val="22"/>
        </w:rPr>
        <w:t>Spring</w:t>
      </w:r>
      <w:proofErr w:type="gramEnd"/>
      <w:r w:rsidRPr="00CF595E">
        <w:rPr>
          <w:sz w:val="22"/>
          <w:szCs w:val="22"/>
        </w:rPr>
        <w:t xml:space="preserve"> 2016</w:t>
      </w:r>
    </w:p>
    <w:p w14:paraId="6F25F005" w14:textId="77777777" w:rsidR="00CF595E" w:rsidRDefault="00CF595E" w:rsidP="006E042D">
      <w:pPr>
        <w:rPr>
          <w:b/>
        </w:rPr>
      </w:pPr>
    </w:p>
    <w:p w14:paraId="31340A0E" w14:textId="1D75D80B" w:rsidR="00FA6DCE" w:rsidRPr="00FA6DCE" w:rsidRDefault="00FA6DCE" w:rsidP="00CF595E">
      <w:pPr>
        <w:ind w:left="720" w:firstLine="720"/>
        <w:rPr>
          <w:sz w:val="22"/>
          <w:szCs w:val="22"/>
        </w:rPr>
      </w:pPr>
      <w:r>
        <w:rPr>
          <w:sz w:val="22"/>
          <w:szCs w:val="22"/>
          <w:u w:val="single"/>
        </w:rPr>
        <w:t>Study Abroad</w:t>
      </w:r>
    </w:p>
    <w:p w14:paraId="12D11ABD" w14:textId="15583C40" w:rsidR="00FA6DCE" w:rsidRDefault="00FA6DCE" w:rsidP="006E042D">
      <w:pPr>
        <w:rPr>
          <w:b/>
        </w:rPr>
      </w:pPr>
      <w:r>
        <w:rPr>
          <w:b/>
        </w:rPr>
        <w:tab/>
      </w:r>
      <w:r w:rsidR="00CF595E">
        <w:rPr>
          <w:b/>
        </w:rPr>
        <w:tab/>
      </w:r>
      <w:r w:rsidRPr="004B7213">
        <w:rPr>
          <w:sz w:val="22"/>
          <w:szCs w:val="22"/>
        </w:rPr>
        <w:t>Rome</w:t>
      </w:r>
      <w:r w:rsidR="004B7213">
        <w:rPr>
          <w:sz w:val="22"/>
          <w:szCs w:val="22"/>
        </w:rPr>
        <w:t>,</w:t>
      </w:r>
      <w:r w:rsidRPr="004B7213">
        <w:rPr>
          <w:sz w:val="22"/>
          <w:szCs w:val="22"/>
        </w:rPr>
        <w:t xml:space="preserve"> Italy</w:t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</w:r>
      <w:r w:rsidR="004B7213">
        <w:rPr>
          <w:sz w:val="22"/>
          <w:szCs w:val="22"/>
        </w:rPr>
        <w:tab/>
        <w:t>Spring 2014</w:t>
      </w:r>
    </w:p>
    <w:p w14:paraId="0958A142" w14:textId="6A49F984" w:rsidR="00FA6DCE" w:rsidRPr="00FA6DCE" w:rsidRDefault="004B7213" w:rsidP="00FA6DCE">
      <w:pPr>
        <w:pStyle w:val="ListParagraph"/>
        <w:numPr>
          <w:ilvl w:val="0"/>
          <w:numId w:val="15"/>
        </w:numPr>
        <w:rPr>
          <w:b/>
        </w:rPr>
      </w:pPr>
      <w:r>
        <w:t>Experience in</w:t>
      </w:r>
      <w:r w:rsidR="00FA6DCE">
        <w:t xml:space="preserve"> travel </w:t>
      </w:r>
      <w:r>
        <w:t xml:space="preserve">and </w:t>
      </w:r>
      <w:r w:rsidR="00FA6DCE">
        <w:t>Europe</w:t>
      </w:r>
      <w:r>
        <w:t>an culture</w:t>
      </w:r>
      <w:r w:rsidR="00FA6DCE">
        <w:t xml:space="preserve"> (Italy, Greece, Poland, France)</w:t>
      </w:r>
    </w:p>
    <w:p w14:paraId="69AC9D6E" w14:textId="1C322A8C" w:rsidR="00FA6DCE" w:rsidRPr="00FA6DCE" w:rsidRDefault="00FA6DCE" w:rsidP="00FA6DCE">
      <w:pPr>
        <w:pStyle w:val="ListParagraph"/>
        <w:numPr>
          <w:ilvl w:val="0"/>
          <w:numId w:val="15"/>
        </w:numPr>
        <w:rPr>
          <w:b/>
        </w:rPr>
      </w:pPr>
      <w:r>
        <w:t>Studied courses in Ethics, Theology, Roman Life, and Art History</w:t>
      </w:r>
    </w:p>
    <w:p w14:paraId="4B96FBB9" w14:textId="16BF9DC8" w:rsidR="00FA6DCE" w:rsidRPr="00FA6DCE" w:rsidRDefault="00FA6DCE" w:rsidP="00FA6DCE">
      <w:pPr>
        <w:pStyle w:val="ListParagraph"/>
        <w:numPr>
          <w:ilvl w:val="0"/>
          <w:numId w:val="15"/>
        </w:numPr>
        <w:rPr>
          <w:b/>
        </w:rPr>
      </w:pPr>
      <w:r>
        <w:t>Acquired knowledge of self through living in community, trying new things, and discovering new passions</w:t>
      </w:r>
    </w:p>
    <w:p w14:paraId="7D01224C" w14:textId="6502D42A" w:rsidR="00ED1981" w:rsidRPr="00CF595E" w:rsidRDefault="00FA6DCE" w:rsidP="00CF595E">
      <w:pPr>
        <w:pStyle w:val="ListParagraph"/>
        <w:numPr>
          <w:ilvl w:val="0"/>
          <w:numId w:val="15"/>
        </w:numPr>
        <w:rPr>
          <w:b/>
        </w:rPr>
      </w:pPr>
      <w:r>
        <w:t>Developed an u</w:t>
      </w:r>
      <w:r w:rsidR="004B7213">
        <w:t>nderstanding of the Montessori M</w:t>
      </w:r>
      <w:r>
        <w:t>ethod through lectures and observation of Montessori schools in Italy, including a short tour of Ca</w:t>
      </w:r>
      <w:r w:rsidR="00CF595E">
        <w:t xml:space="preserve">sa di Bambini, the first school developed by Dr. Montessori </w:t>
      </w:r>
    </w:p>
    <w:p w14:paraId="47C406EA" w14:textId="507715F9" w:rsidR="00515B6A" w:rsidRPr="00515B6A" w:rsidRDefault="00515B6A" w:rsidP="00515B6A">
      <w:pPr>
        <w:ind w:left="1440"/>
        <w:jc w:val="center"/>
        <w:rPr>
          <w:b/>
          <w:sz w:val="28"/>
        </w:rPr>
      </w:pPr>
      <w:r w:rsidRPr="00515B6A">
        <w:rPr>
          <w:b/>
          <w:sz w:val="28"/>
        </w:rPr>
        <w:t>References</w:t>
      </w:r>
    </w:p>
    <w:p w14:paraId="38C9B971" w14:textId="77777777" w:rsidR="00515B6A" w:rsidRDefault="00515B6A" w:rsidP="007421C5"/>
    <w:p w14:paraId="2DDC05AF" w14:textId="6FB73D84" w:rsidR="00515B6A" w:rsidRDefault="00515B6A" w:rsidP="00515B6A">
      <w:pPr>
        <w:ind w:left="720" w:firstLine="720"/>
      </w:pPr>
      <w:r>
        <w:t xml:space="preserve">Dr. Rod Jonas </w:t>
      </w:r>
    </w:p>
    <w:p w14:paraId="75A8DBE0" w14:textId="0B705DD0" w:rsidR="00903FA7" w:rsidRDefault="00903FA7" w:rsidP="00515B6A">
      <w:pPr>
        <w:ind w:left="720" w:firstLine="720"/>
      </w:pPr>
      <w:r>
        <w:t>Dean</w:t>
      </w:r>
    </w:p>
    <w:p w14:paraId="53EFB029" w14:textId="5A5CE681" w:rsidR="00515B6A" w:rsidRDefault="007421C5" w:rsidP="00515B6A">
      <w:pPr>
        <w:ind w:left="720" w:firstLine="720"/>
      </w:pPr>
      <w:proofErr w:type="spellStart"/>
      <w:r>
        <w:t>Liffrig</w:t>
      </w:r>
      <w:proofErr w:type="spellEnd"/>
      <w:r w:rsidR="00515B6A">
        <w:t xml:space="preserve"> School of E</w:t>
      </w:r>
      <w:r>
        <w:t>ducation and Behavioral Science</w:t>
      </w:r>
    </w:p>
    <w:p w14:paraId="78A64636" w14:textId="2719B730" w:rsidR="00515B6A" w:rsidRDefault="00515B6A" w:rsidP="00515B6A">
      <w:pPr>
        <w:ind w:left="720" w:firstLine="720"/>
      </w:pPr>
      <w:r>
        <w:t xml:space="preserve">University of Mary </w:t>
      </w:r>
    </w:p>
    <w:p w14:paraId="48CE22CC" w14:textId="2352E335" w:rsidR="00515B6A" w:rsidRDefault="00515B6A" w:rsidP="00515B6A">
      <w:pPr>
        <w:ind w:left="720" w:firstLine="720"/>
      </w:pPr>
      <w:r>
        <w:t>7500 University Drive</w:t>
      </w:r>
    </w:p>
    <w:p w14:paraId="2095866E" w14:textId="511DF364" w:rsidR="00515B6A" w:rsidRDefault="00515B6A" w:rsidP="00515B6A">
      <w:pPr>
        <w:ind w:left="720" w:firstLine="720"/>
      </w:pPr>
      <w:r>
        <w:t>Bismarck, ND 58504</w:t>
      </w:r>
    </w:p>
    <w:p w14:paraId="3F735905" w14:textId="77777777" w:rsidR="00903FA7" w:rsidRDefault="00903FA7" w:rsidP="00515B6A">
      <w:pPr>
        <w:ind w:left="720" w:firstLine="720"/>
      </w:pPr>
      <w:r>
        <w:t>701-355-8097</w:t>
      </w:r>
    </w:p>
    <w:p w14:paraId="43437414" w14:textId="275A560F" w:rsidR="00515B6A" w:rsidRDefault="007421C5" w:rsidP="00515B6A">
      <w:pPr>
        <w:ind w:left="720" w:firstLine="720"/>
      </w:pPr>
      <w:hyperlink r:id="rId6" w:history="1">
        <w:r w:rsidRPr="00DE647D">
          <w:rPr>
            <w:rStyle w:val="Hyperlink"/>
          </w:rPr>
          <w:t>rjonas@umary.edu</w:t>
        </w:r>
      </w:hyperlink>
    </w:p>
    <w:p w14:paraId="1B6B065B" w14:textId="77777777" w:rsidR="007421C5" w:rsidRDefault="007421C5" w:rsidP="00515B6A">
      <w:pPr>
        <w:ind w:left="720" w:firstLine="720"/>
      </w:pPr>
    </w:p>
    <w:p w14:paraId="69FB5A00" w14:textId="77777777" w:rsidR="007421C5" w:rsidRDefault="007421C5" w:rsidP="007421C5">
      <w:pPr>
        <w:ind w:left="720" w:firstLine="720"/>
      </w:pPr>
      <w:r w:rsidRPr="00515B6A">
        <w:t>Brenda Werner, Ph.D. </w:t>
      </w:r>
    </w:p>
    <w:p w14:paraId="6AB89401" w14:textId="77777777" w:rsidR="007421C5" w:rsidRDefault="007421C5" w:rsidP="007421C5">
      <w:pPr>
        <w:ind w:left="720" w:firstLine="720"/>
      </w:pPr>
      <w:r>
        <w:t xml:space="preserve">Associate Professor, </w:t>
      </w:r>
      <w:r w:rsidRPr="00515B6A">
        <w:t>Director, Graduate Education Program </w:t>
      </w:r>
    </w:p>
    <w:p w14:paraId="4612DAAE" w14:textId="77777777" w:rsidR="007421C5" w:rsidRPr="00515B6A" w:rsidRDefault="007421C5" w:rsidP="007421C5">
      <w:pPr>
        <w:ind w:left="720" w:firstLine="720"/>
      </w:pPr>
      <w:proofErr w:type="spellStart"/>
      <w:r w:rsidRPr="00903FA7">
        <w:t>Liffrig</w:t>
      </w:r>
      <w:proofErr w:type="spellEnd"/>
      <w:r w:rsidRPr="00903FA7">
        <w:t xml:space="preserve"> School of Education and Behavioral Science</w:t>
      </w:r>
    </w:p>
    <w:p w14:paraId="5C5C29C3" w14:textId="77777777" w:rsidR="007421C5" w:rsidRPr="00515B6A" w:rsidRDefault="007421C5" w:rsidP="007421C5">
      <w:pPr>
        <w:ind w:left="720" w:firstLine="720"/>
      </w:pPr>
      <w:r w:rsidRPr="00515B6A">
        <w:t>University of Mary</w:t>
      </w:r>
    </w:p>
    <w:p w14:paraId="56BB14E6" w14:textId="77777777" w:rsidR="007421C5" w:rsidRPr="00515B6A" w:rsidRDefault="007421C5" w:rsidP="007421C5">
      <w:pPr>
        <w:ind w:left="720" w:firstLine="720"/>
      </w:pPr>
      <w:r w:rsidRPr="00515B6A">
        <w:t>7500 University Avenue</w:t>
      </w:r>
    </w:p>
    <w:p w14:paraId="621DAD72" w14:textId="77777777" w:rsidR="007421C5" w:rsidRPr="00515B6A" w:rsidRDefault="007421C5" w:rsidP="007421C5">
      <w:pPr>
        <w:ind w:left="720" w:firstLine="720"/>
      </w:pPr>
      <w:r w:rsidRPr="00515B6A">
        <w:t>Bismarck, ND 58504</w:t>
      </w:r>
    </w:p>
    <w:p w14:paraId="2793CBDA" w14:textId="77777777" w:rsidR="007421C5" w:rsidRDefault="007421C5" w:rsidP="007421C5">
      <w:pPr>
        <w:ind w:left="720" w:firstLine="720"/>
      </w:pPr>
      <w:r>
        <w:t>701-355-8318</w:t>
      </w:r>
    </w:p>
    <w:p w14:paraId="775A6208" w14:textId="5644F1A8" w:rsidR="00903FA7" w:rsidRDefault="007421C5" w:rsidP="00903FA7">
      <w:r>
        <w:tab/>
      </w:r>
      <w:r>
        <w:tab/>
      </w:r>
      <w:hyperlink r:id="rId7" w:history="1">
        <w:r w:rsidRPr="00DE647D">
          <w:rPr>
            <w:rStyle w:val="Hyperlink"/>
          </w:rPr>
          <w:t>bmwerner@umary.edu</w:t>
        </w:r>
      </w:hyperlink>
    </w:p>
    <w:p w14:paraId="5D75F2DB" w14:textId="77777777" w:rsidR="007421C5" w:rsidRDefault="007421C5" w:rsidP="00903FA7">
      <w:bookmarkStart w:id="0" w:name="_GoBack"/>
      <w:bookmarkEnd w:id="0"/>
    </w:p>
    <w:p w14:paraId="5E17C4C9" w14:textId="77777777" w:rsidR="00903FA7" w:rsidRPr="00903FA7" w:rsidRDefault="00903FA7" w:rsidP="00903FA7">
      <w:pPr>
        <w:ind w:left="720" w:firstLine="720"/>
      </w:pPr>
      <w:r w:rsidRPr="00903FA7">
        <w:t>Mrs. Lucia Shelley, M.Ed.</w:t>
      </w:r>
    </w:p>
    <w:p w14:paraId="50E53D7F" w14:textId="77777777" w:rsidR="00903FA7" w:rsidRDefault="00903FA7" w:rsidP="00903FA7">
      <w:pPr>
        <w:ind w:left="720" w:firstLine="720"/>
      </w:pPr>
      <w:r w:rsidRPr="00903FA7">
        <w:t>Director Student Teaching Program, Instructor</w:t>
      </w:r>
    </w:p>
    <w:p w14:paraId="38440186" w14:textId="43FE8C03" w:rsidR="00903FA7" w:rsidRPr="00903FA7" w:rsidRDefault="00903FA7" w:rsidP="00903FA7">
      <w:pPr>
        <w:ind w:left="720" w:firstLine="720"/>
      </w:pPr>
      <w:proofErr w:type="spellStart"/>
      <w:r w:rsidRPr="00903FA7">
        <w:t>Liffrig</w:t>
      </w:r>
      <w:proofErr w:type="spellEnd"/>
      <w:r w:rsidRPr="00903FA7">
        <w:t xml:space="preserve"> School of Education and Behavioral Science</w:t>
      </w:r>
    </w:p>
    <w:p w14:paraId="0574FFE4" w14:textId="77777777" w:rsidR="00903FA7" w:rsidRDefault="00903FA7" w:rsidP="00903FA7">
      <w:pPr>
        <w:ind w:left="720" w:firstLine="720"/>
      </w:pPr>
      <w:r w:rsidRPr="00903FA7">
        <w:t>University of Mary</w:t>
      </w:r>
    </w:p>
    <w:p w14:paraId="21A40D52" w14:textId="665EDAFF" w:rsidR="00903FA7" w:rsidRDefault="00903FA7" w:rsidP="00903FA7">
      <w:pPr>
        <w:ind w:left="720" w:firstLine="720"/>
      </w:pPr>
      <w:r>
        <w:t>7500 University Drive</w:t>
      </w:r>
    </w:p>
    <w:p w14:paraId="2D9FCBEC" w14:textId="600466AA" w:rsidR="00903FA7" w:rsidRPr="00903FA7" w:rsidRDefault="00903FA7" w:rsidP="00903FA7">
      <w:pPr>
        <w:ind w:left="720" w:firstLine="720"/>
      </w:pPr>
      <w:r>
        <w:t>Bismarck, ND 58504</w:t>
      </w:r>
    </w:p>
    <w:p w14:paraId="3DF9648D" w14:textId="1849ACC6" w:rsidR="00903FA7" w:rsidRPr="00903FA7" w:rsidRDefault="007421C5" w:rsidP="00903FA7">
      <w:pPr>
        <w:ind w:left="720" w:firstLine="720"/>
      </w:pPr>
      <w:r>
        <w:t xml:space="preserve">(701) 355-8359 </w:t>
      </w:r>
    </w:p>
    <w:p w14:paraId="4DB02F62" w14:textId="23933810" w:rsidR="00903FA7" w:rsidRPr="00515B6A" w:rsidRDefault="007421C5" w:rsidP="00903FA7">
      <w:pPr>
        <w:ind w:left="720" w:firstLine="720"/>
      </w:pPr>
      <w:hyperlink r:id="rId8" w:history="1">
        <w:r w:rsidR="00903FA7" w:rsidRPr="00903FA7">
          <w:rPr>
            <w:rStyle w:val="Hyperlink"/>
          </w:rPr>
          <w:t>lshelleymaluy@umary.edu</w:t>
        </w:r>
      </w:hyperlink>
    </w:p>
    <w:p w14:paraId="4B3216BA" w14:textId="77777777" w:rsidR="00515B6A" w:rsidRPr="004B7213" w:rsidRDefault="00515B6A" w:rsidP="004B7213">
      <w:pPr>
        <w:ind w:left="1440"/>
      </w:pPr>
    </w:p>
    <w:sectPr w:rsidR="00515B6A" w:rsidRPr="004B7213" w:rsidSect="004349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985"/>
    <w:multiLevelType w:val="hybridMultilevel"/>
    <w:tmpl w:val="D898E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A20060"/>
    <w:multiLevelType w:val="hybridMultilevel"/>
    <w:tmpl w:val="911E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1F64"/>
    <w:multiLevelType w:val="hybridMultilevel"/>
    <w:tmpl w:val="11E2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53548"/>
    <w:multiLevelType w:val="hybridMultilevel"/>
    <w:tmpl w:val="88C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743"/>
    <w:multiLevelType w:val="hybridMultilevel"/>
    <w:tmpl w:val="6B947D0C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5">
    <w:nsid w:val="28EC291A"/>
    <w:multiLevelType w:val="hybridMultilevel"/>
    <w:tmpl w:val="556C6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2E7AA4"/>
    <w:multiLevelType w:val="hybridMultilevel"/>
    <w:tmpl w:val="5748B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2F15B11"/>
    <w:multiLevelType w:val="hybridMultilevel"/>
    <w:tmpl w:val="E872D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716D04"/>
    <w:multiLevelType w:val="hybridMultilevel"/>
    <w:tmpl w:val="09C64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C577AB"/>
    <w:multiLevelType w:val="hybridMultilevel"/>
    <w:tmpl w:val="299004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00F642C"/>
    <w:multiLevelType w:val="hybridMultilevel"/>
    <w:tmpl w:val="71149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86C49AD"/>
    <w:multiLevelType w:val="hybridMultilevel"/>
    <w:tmpl w:val="649083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ADC46A4"/>
    <w:multiLevelType w:val="hybridMultilevel"/>
    <w:tmpl w:val="69345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F881661"/>
    <w:multiLevelType w:val="hybridMultilevel"/>
    <w:tmpl w:val="56B02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491BF0"/>
    <w:multiLevelType w:val="hybridMultilevel"/>
    <w:tmpl w:val="E1B0C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D"/>
    <w:rsid w:val="002007FC"/>
    <w:rsid w:val="002D264D"/>
    <w:rsid w:val="002E6F48"/>
    <w:rsid w:val="0030456B"/>
    <w:rsid w:val="00333E52"/>
    <w:rsid w:val="003B6A57"/>
    <w:rsid w:val="004009D9"/>
    <w:rsid w:val="004349F0"/>
    <w:rsid w:val="00435269"/>
    <w:rsid w:val="004710CB"/>
    <w:rsid w:val="004B7213"/>
    <w:rsid w:val="00515B6A"/>
    <w:rsid w:val="005B1DE5"/>
    <w:rsid w:val="006E042D"/>
    <w:rsid w:val="00731B33"/>
    <w:rsid w:val="007421C5"/>
    <w:rsid w:val="007A3048"/>
    <w:rsid w:val="008226A7"/>
    <w:rsid w:val="00903FA7"/>
    <w:rsid w:val="0099591A"/>
    <w:rsid w:val="00AE42F8"/>
    <w:rsid w:val="00CA3D7A"/>
    <w:rsid w:val="00CF595E"/>
    <w:rsid w:val="00D011AF"/>
    <w:rsid w:val="00D35803"/>
    <w:rsid w:val="00D40479"/>
    <w:rsid w:val="00E028A3"/>
    <w:rsid w:val="00E64776"/>
    <w:rsid w:val="00ED1981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28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jonas@umary.edu" TargetMode="External"/><Relationship Id="rId7" Type="http://schemas.openxmlformats.org/officeDocument/2006/relationships/hyperlink" Target="mailto:bmwerner@umary.edu" TargetMode="External"/><Relationship Id="rId8" Type="http://schemas.openxmlformats.org/officeDocument/2006/relationships/hyperlink" Target="mailto:lshelleymaluy@umary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827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Zebroski</dc:creator>
  <cp:keywords/>
  <dc:description/>
  <cp:lastModifiedBy>Cate Zebroski</cp:lastModifiedBy>
  <cp:revision>13</cp:revision>
  <dcterms:created xsi:type="dcterms:W3CDTF">2015-10-12T15:15:00Z</dcterms:created>
  <dcterms:modified xsi:type="dcterms:W3CDTF">2015-10-20T03:30:00Z</dcterms:modified>
</cp:coreProperties>
</file>